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 w:themeTint="66"/>
  <w:body>
    <w:p w:rsidR="00550845" w:rsidRPr="00AD3C31" w:rsidRDefault="00AD3C31" w:rsidP="00AD3C31">
      <w:pPr>
        <w:jc w:val="center"/>
        <w:rPr>
          <w:b/>
        </w:rPr>
      </w:pPr>
      <w:r w:rsidRPr="00AD3C31">
        <w:rPr>
          <w:b/>
        </w:rPr>
        <w:t>Опросник участников проекта «будь свободным в торговле» [</w:t>
      </w:r>
      <w:proofErr w:type="spellStart"/>
      <w:r w:rsidRPr="00AD3C31">
        <w:rPr>
          <w:b/>
        </w:rPr>
        <w:t>HypnoForex</w:t>
      </w:r>
      <w:proofErr w:type="spellEnd"/>
      <w:r w:rsidRPr="00AD3C31">
        <w:rPr>
          <w:b/>
        </w:rPr>
        <w:t>]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9A53E1" w:rsidRPr="001A5FD1" w:rsidTr="001B05CD">
        <w:tc>
          <w:tcPr>
            <w:tcW w:w="4962" w:type="dxa"/>
          </w:tcPr>
          <w:p w:rsidR="009A53E1" w:rsidRPr="001A5FD1" w:rsidRDefault="009A53E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1A5FD1">
              <w:rPr>
                <w:rFonts w:ascii="Times New Roman" w:eastAsia="Times New Roman" w:hAnsi="Times New Roman" w:cs="Times New Roman"/>
                <w:lang w:eastAsia="ru-RU"/>
              </w:rPr>
              <w:t>Имя</w:t>
            </w:r>
          </w:p>
        </w:tc>
        <w:tc>
          <w:tcPr>
            <w:tcW w:w="4962" w:type="dxa"/>
          </w:tcPr>
          <w:p w:rsidR="009A53E1" w:rsidRPr="001A5FD1" w:rsidRDefault="009A53E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08BE" w:rsidRPr="001A5FD1" w:rsidTr="001B05CD">
        <w:tc>
          <w:tcPr>
            <w:tcW w:w="4962" w:type="dxa"/>
          </w:tcPr>
          <w:p w:rsidR="004908BE" w:rsidRPr="001A5FD1" w:rsidRDefault="004908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Торговый стаж</w:t>
            </w:r>
          </w:p>
        </w:tc>
        <w:tc>
          <w:tcPr>
            <w:tcW w:w="4962" w:type="dxa"/>
          </w:tcPr>
          <w:p w:rsidR="004908BE" w:rsidRPr="001A5FD1" w:rsidRDefault="004908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08BE" w:rsidRPr="001A5FD1" w:rsidTr="001B05CD">
        <w:tc>
          <w:tcPr>
            <w:tcW w:w="4962" w:type="dxa"/>
          </w:tcPr>
          <w:p w:rsidR="004908BE" w:rsidRPr="001A5FD1" w:rsidRDefault="00BC23AC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Если сейчас не торгуешь, то почему остановился?</w:t>
            </w:r>
          </w:p>
        </w:tc>
        <w:tc>
          <w:tcPr>
            <w:tcW w:w="4962" w:type="dxa"/>
          </w:tcPr>
          <w:p w:rsidR="004908BE" w:rsidRPr="001A5FD1" w:rsidRDefault="004908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3E1" w:rsidRPr="001A5FD1" w:rsidTr="00CB0FAC">
        <w:trPr>
          <w:trHeight w:val="435"/>
        </w:trPr>
        <w:tc>
          <w:tcPr>
            <w:tcW w:w="4962" w:type="dxa"/>
          </w:tcPr>
          <w:p w:rsidR="009A53E1" w:rsidRPr="001A5FD1" w:rsidRDefault="00BC23AC" w:rsidP="00CB0FAC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Если вернулся после перерыва, почему?</w:t>
            </w:r>
          </w:p>
        </w:tc>
        <w:tc>
          <w:tcPr>
            <w:tcW w:w="4962" w:type="dxa"/>
          </w:tcPr>
          <w:p w:rsidR="009A53E1" w:rsidRPr="001A5FD1" w:rsidRDefault="009A53E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0FAC" w:rsidRPr="001A5FD1" w:rsidTr="00CB0FAC">
        <w:trPr>
          <w:trHeight w:val="413"/>
        </w:trPr>
        <w:tc>
          <w:tcPr>
            <w:tcW w:w="4962" w:type="dxa"/>
          </w:tcPr>
          <w:p w:rsidR="00CB0FAC" w:rsidRDefault="00CB0FAC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Какой рынок?</w:t>
            </w:r>
          </w:p>
        </w:tc>
        <w:tc>
          <w:tcPr>
            <w:tcW w:w="4962" w:type="dxa"/>
          </w:tcPr>
          <w:p w:rsidR="00CB0FAC" w:rsidRPr="001A5FD1" w:rsidRDefault="00CB0FAC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08BE" w:rsidRPr="001A5FD1" w:rsidTr="00CB0FAC">
        <w:trPr>
          <w:trHeight w:val="419"/>
        </w:trPr>
        <w:tc>
          <w:tcPr>
            <w:tcW w:w="4962" w:type="dxa"/>
          </w:tcPr>
          <w:p w:rsidR="004908BE" w:rsidRDefault="00CB0FAC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Какой тип торговли?</w:t>
            </w:r>
          </w:p>
        </w:tc>
        <w:tc>
          <w:tcPr>
            <w:tcW w:w="4962" w:type="dxa"/>
          </w:tcPr>
          <w:p w:rsidR="004908BE" w:rsidRPr="001A5FD1" w:rsidRDefault="004908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CB0FAC">
        <w:trPr>
          <w:trHeight w:val="419"/>
        </w:trPr>
        <w:tc>
          <w:tcPr>
            <w:tcW w:w="4962" w:type="dxa"/>
          </w:tcPr>
          <w:p w:rsidR="00BF4B0E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Общий у</w:t>
            </w:r>
            <w:r w:rsidRPr="001A5FD1">
              <w:rPr>
                <w:rFonts w:ascii="Times New Roman" w:eastAsia="Times New Roman" w:hAnsi="Times New Roman" w:cs="Times New Roman"/>
                <w:lang w:eastAsia="ru-RU"/>
              </w:rPr>
              <w:t xml:space="preserve">ровень психоэмоционального состояния от 0 до 10, </w:t>
            </w:r>
            <w:r w:rsidRPr="00D76D6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где 10 - абсолютная радость и счастье, 0 - сильная апатия, упадок сил и безразличие</w:t>
            </w:r>
          </w:p>
        </w:tc>
        <w:tc>
          <w:tcPr>
            <w:tcW w:w="4962" w:type="dxa"/>
          </w:tcPr>
          <w:p w:rsidR="00BF4B0E" w:rsidRPr="001A5FD1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B6573A" w:rsidRDefault="00B6573A" w:rsidP="00B6573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Какой среднемесячный доход за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последние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 месяца?</w:t>
            </w:r>
          </w:p>
          <w:p w:rsidR="00B6573A" w:rsidRDefault="00B6573A" w:rsidP="00B6573A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Если «-», то укажи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какой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B6573A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«Какой среднемесячный доход с торговли я хочу получать?»</w:t>
            </w:r>
          </w:p>
          <w:p w:rsidR="00B6573A" w:rsidRDefault="00B6573A" w:rsidP="00B6573A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Стабильная первая цель?</w:t>
            </w:r>
          </w:p>
          <w:p w:rsidR="00B6573A" w:rsidRDefault="00B6573A" w:rsidP="00B6573A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Если есть, то вторая цель?</w:t>
            </w:r>
          </w:p>
          <w:p w:rsidR="00B6573A" w:rsidRPr="00560C82" w:rsidRDefault="00B6573A" w:rsidP="00B6573A">
            <w:pPr>
              <w:spacing w:before="40"/>
              <w:ind w:left="4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0C82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К примеру, если на протяжении 3 месяцев у меня будет стабильно 3т дол, то планирую скорректировать торговлю и выйти на 5т. дол.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B6573A" w:rsidRDefault="00560C82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«Что </w:t>
            </w:r>
            <w:r w:rsidR="000A061A">
              <w:rPr>
                <w:rFonts w:ascii="Times New Roman" w:eastAsia="Times New Roman" w:hAnsi="Times New Roman" w:cs="Times New Roman"/>
                <w:lang w:eastAsia="ru-RU"/>
              </w:rPr>
              <w:t xml:space="preserve">мне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мешает</w:t>
            </w:r>
            <w:r w:rsidR="000A061A">
              <w:rPr>
                <w:rFonts w:ascii="Times New Roman" w:eastAsia="Times New Roman" w:hAnsi="Times New Roman" w:cs="Times New Roman"/>
                <w:lang w:eastAsia="ru-RU"/>
              </w:rPr>
              <w:t xml:space="preserve"> (ограничивает)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прийти к Цели 1?»</w:t>
            </w:r>
          </w:p>
          <w:p w:rsidR="00560C82" w:rsidRDefault="00560C82" w:rsidP="00560C82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560C82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Если ничего не мешает и уже достигли, пропускаем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740F61" w:rsidRPr="00740F61" w:rsidRDefault="00560C82" w:rsidP="00740F61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мне нужно сделать, чтобы прийти к Цели 1?»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560C82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«Какие меры предпринимал, чтобы достичь Цели 1?»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B6573A" w:rsidRDefault="00560C82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 я буду чувствовать себя, когда реализую Цель 1?»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0C82" w:rsidRPr="001A5FD1" w:rsidTr="001B05CD">
        <w:tc>
          <w:tcPr>
            <w:tcW w:w="4962" w:type="dxa"/>
          </w:tcPr>
          <w:p w:rsidR="00560C82" w:rsidRDefault="00560C82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 изменится моя жизнь, когда реализую Цель 1?»</w:t>
            </w:r>
          </w:p>
        </w:tc>
        <w:tc>
          <w:tcPr>
            <w:tcW w:w="4962" w:type="dxa"/>
          </w:tcPr>
          <w:p w:rsidR="00560C82" w:rsidRPr="001A5FD1" w:rsidRDefault="00560C82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6573A" w:rsidRPr="001A5FD1" w:rsidTr="001B05CD">
        <w:tc>
          <w:tcPr>
            <w:tcW w:w="4962" w:type="dxa"/>
          </w:tcPr>
          <w:p w:rsidR="00B6573A" w:rsidRDefault="00560C82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я буду делать дальше в рынке, когда достигну Цели 1?»</w:t>
            </w:r>
          </w:p>
        </w:tc>
        <w:tc>
          <w:tcPr>
            <w:tcW w:w="4962" w:type="dxa"/>
          </w:tcPr>
          <w:p w:rsidR="00B6573A" w:rsidRPr="001A5FD1" w:rsidRDefault="00B6573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40F61" w:rsidRPr="001A5FD1" w:rsidTr="001B05CD">
        <w:tc>
          <w:tcPr>
            <w:tcW w:w="4962" w:type="dxa"/>
          </w:tcPr>
          <w:p w:rsidR="00740F61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«Я уверен, что достигну Цели 1»</w:t>
            </w:r>
          </w:p>
          <w:p w:rsidR="00740F61" w:rsidRDefault="00740F61" w:rsidP="00740F61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0 до 10. 0 – нет, 10 – максимальная уверенность, именно так и будет</w:t>
            </w:r>
          </w:p>
        </w:tc>
        <w:tc>
          <w:tcPr>
            <w:tcW w:w="4962" w:type="dxa"/>
          </w:tcPr>
          <w:p w:rsidR="00740F61" w:rsidRPr="001A5FD1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5A60" w:rsidRPr="001A5FD1" w:rsidTr="001B05CD">
        <w:tc>
          <w:tcPr>
            <w:tcW w:w="4962" w:type="dxa"/>
          </w:tcPr>
          <w:p w:rsidR="005C5A60" w:rsidRDefault="005C5A6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5C5A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Представь, что ты никогда не достигнешь Цели 1. Как ты себя чувствуешь?</w:t>
            </w:r>
          </w:p>
        </w:tc>
        <w:tc>
          <w:tcPr>
            <w:tcW w:w="4962" w:type="dxa"/>
          </w:tcPr>
          <w:p w:rsidR="005C5A60" w:rsidRPr="001A5FD1" w:rsidRDefault="005C5A6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P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мне мешает (ограничивает) прийти к Цели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мне нужно сделать, чтобы прийти к Цели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«Какие меры предпринимал, чтобы достичь Цели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«Как я буду чувствовать себя, когда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реализую Цель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«Как изменится моя жизнь, когда реализую Цель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я буду делать дальше в рынке, когда достигну Цели 2?»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40F61" w:rsidRPr="001A5FD1" w:rsidTr="001B05CD">
        <w:tc>
          <w:tcPr>
            <w:tcW w:w="4962" w:type="dxa"/>
          </w:tcPr>
          <w:p w:rsidR="00740F61" w:rsidRDefault="00740F61" w:rsidP="00740F61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«Я уверен, что достигну Цели 2»</w:t>
            </w:r>
          </w:p>
          <w:p w:rsidR="00740F61" w:rsidRDefault="00740F61" w:rsidP="00740F61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0 до 10. 0 – нет, 10 – максимальная уверенность, именно так и будет</w:t>
            </w:r>
          </w:p>
        </w:tc>
        <w:tc>
          <w:tcPr>
            <w:tcW w:w="4962" w:type="dxa"/>
          </w:tcPr>
          <w:p w:rsidR="00740F61" w:rsidRPr="001A5FD1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C5A60" w:rsidRPr="001A5FD1" w:rsidTr="001B05CD">
        <w:tc>
          <w:tcPr>
            <w:tcW w:w="4962" w:type="dxa"/>
          </w:tcPr>
          <w:p w:rsidR="005C5A60" w:rsidRDefault="005C5A60" w:rsidP="00740F61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5C5A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Представь, что ты никогда не достигнешь Цели </w:t>
            </w:r>
            <w:r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</w:t>
            </w:r>
            <w:r w:rsidRPr="005C5A60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 Как ты себя чувствуешь?</w:t>
            </w:r>
          </w:p>
        </w:tc>
        <w:tc>
          <w:tcPr>
            <w:tcW w:w="4962" w:type="dxa"/>
          </w:tcPr>
          <w:p w:rsidR="005C5A60" w:rsidRPr="001A5FD1" w:rsidRDefault="005C5A6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«У меня есть стратегия для успешной торговли?»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0A061A" w:rsidP="000A061A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Какие основные показатели она учитывает?</w:t>
            </w:r>
          </w:p>
          <w:p w:rsidR="000A061A" w:rsidRPr="00897400" w:rsidRDefault="000A061A" w:rsidP="000A061A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89740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Не нужно </w:t>
            </w:r>
            <w:r w:rsidR="00897400" w:rsidRPr="0089740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подробно указывать. </w:t>
            </w:r>
          </w:p>
          <w:p w:rsidR="00897400" w:rsidRDefault="00897400" w:rsidP="000A061A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89740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 примеру, сигнал индикатора и 2 </w:t>
            </w:r>
            <w:proofErr w:type="gramStart"/>
            <w:r w:rsidRPr="0089740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средние</w:t>
            </w:r>
            <w:proofErr w:type="gramEnd"/>
            <w:r w:rsidRPr="0089740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. Или, открытие американцев и объёмы за день.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«Может ли эта стратегия привести меня к достижению Цели 1»?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A061A" w:rsidRPr="001A5FD1" w:rsidTr="001B05CD">
        <w:tc>
          <w:tcPr>
            <w:tcW w:w="4962" w:type="dxa"/>
          </w:tcPr>
          <w:p w:rsidR="000A061A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нужно сделать, чтобы достижение Цели 1 стало более реальным?»</w:t>
            </w:r>
          </w:p>
        </w:tc>
        <w:tc>
          <w:tcPr>
            <w:tcW w:w="4962" w:type="dxa"/>
          </w:tcPr>
          <w:p w:rsidR="000A061A" w:rsidRPr="001A5FD1" w:rsidRDefault="000A061A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2FBE" w:rsidRPr="001A5FD1" w:rsidTr="001B05CD">
        <w:tc>
          <w:tcPr>
            <w:tcW w:w="4962" w:type="dxa"/>
          </w:tcPr>
          <w:p w:rsidR="002C2FBE" w:rsidRDefault="002C2F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«Для меня это кардинальное, большое изменение?» </w:t>
            </w:r>
          </w:p>
          <w:p w:rsidR="002C2FBE" w:rsidRDefault="002C2FBE" w:rsidP="002C2FB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 примеру, я хочу отказаться от шоколада. Ем его по 3 плитки каждый день. </w:t>
            </w:r>
          </w:p>
          <w:p w:rsidR="002C2FBE" w:rsidRDefault="002C2FBE" w:rsidP="002C2FB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Съедать 2 плитки каждый день или не доедать 3ю – это маленькое изменение.</w:t>
            </w:r>
          </w:p>
          <w:p w:rsidR="002C2FBE" w:rsidRDefault="002C2FBE" w:rsidP="002C2FBE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Вообще не есть шоколада 1 день – это большое изменение.</w:t>
            </w:r>
          </w:p>
        </w:tc>
        <w:tc>
          <w:tcPr>
            <w:tcW w:w="4962" w:type="dxa"/>
          </w:tcPr>
          <w:p w:rsidR="002C2FBE" w:rsidRPr="001A5FD1" w:rsidRDefault="002C2F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«Может ли эта стратегия привести меня к достижению Цели 2»?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нужно сделать, чтобы достижение Цели 2 стало более реальным?»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2FBE" w:rsidRPr="001A5FD1" w:rsidTr="001B05CD">
        <w:tc>
          <w:tcPr>
            <w:tcW w:w="4962" w:type="dxa"/>
          </w:tcPr>
          <w:p w:rsidR="002C2FBE" w:rsidRDefault="002C2F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«Для меня это кардинальное, большое изменение?»</w:t>
            </w:r>
          </w:p>
        </w:tc>
        <w:tc>
          <w:tcPr>
            <w:tcW w:w="4962" w:type="dxa"/>
          </w:tcPr>
          <w:p w:rsidR="002C2FBE" w:rsidRPr="001A5FD1" w:rsidRDefault="002C2FB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Сколько времени в день уделяешь торговле?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897400">
              <w:rPr>
                <w:rFonts w:ascii="Times New Roman" w:eastAsia="Times New Roman" w:hAnsi="Times New Roman" w:cs="Times New Roman"/>
                <w:lang w:eastAsia="ru-RU"/>
              </w:rPr>
              <w:t>Мои слабые стороны в торговле?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897400">
              <w:rPr>
                <w:rFonts w:ascii="Times New Roman" w:eastAsia="Times New Roman" w:hAnsi="Times New Roman" w:cs="Times New Roman"/>
                <w:lang w:eastAsia="ru-RU"/>
              </w:rPr>
              <w:t>Мои сильные стороны в торговле?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«С какой целью я открываю лот?»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897400" w:rsidRDefault="00740F61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Какие меры </w:t>
            </w:r>
            <w:r w:rsidR="00D76D65">
              <w:rPr>
                <w:rFonts w:ascii="Times New Roman" w:eastAsia="Times New Roman" w:hAnsi="Times New Roman" w:cs="Times New Roman"/>
                <w:lang w:eastAsia="ru-RU"/>
              </w:rPr>
              <w:t>ты предпринимал, чтобы улучшить свою торговлю?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BF4B0E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«Я вижу сложившуюся ситуацию на рынке и не вхожу» </w:t>
            </w:r>
          </w:p>
          <w:p w:rsidR="00BF4B0E" w:rsidRPr="00740F61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Каким ты себя чувствуешь в этот момент? Что чувствуешь, </w:t>
            </w:r>
            <w:proofErr w:type="gramStart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какая</w:t>
            </w:r>
            <w:proofErr w:type="gramEnd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BF4B0E" w:rsidRPr="00740F61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эмоция? Какой уровень от 0 до 10?</w:t>
            </w:r>
          </w:p>
          <w:p w:rsidR="00897400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Где в теле откликается?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BF4B0E" w:rsidRDefault="00BF4B0E" w:rsidP="00BF4B0E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«Я вижу сложившуюся ситуацию на рынке и не вхожу, цена идёт по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предполагаемому направлению» </w:t>
            </w:r>
          </w:p>
          <w:p w:rsidR="00BF4B0E" w:rsidRPr="00740F61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Каким ты себя чувствуешь в этот момент? Что чувствуешь, </w:t>
            </w:r>
            <w:proofErr w:type="gramStart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какая</w:t>
            </w:r>
            <w:proofErr w:type="gramEnd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BF4B0E" w:rsidRPr="00740F61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эмоция? Какой уровень от 0 до 10?</w:t>
            </w:r>
          </w:p>
          <w:p w:rsidR="00897400" w:rsidRDefault="00BF4B0E" w:rsidP="00BF4B0E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Где в теле откликается?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BF4B0E" w:rsidRDefault="00BF4B0E" w:rsidP="00BF4B0E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«Я вижу сложившуюся ситуацию на рынке и вхожу, цена идёт по предполагаемому направлению» </w:t>
            </w:r>
          </w:p>
          <w:p w:rsidR="002C7C2F" w:rsidRPr="00740F61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Каким ты себя чувствуешь в этот момент? Что чувствуешь, </w:t>
            </w:r>
            <w:proofErr w:type="gramStart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какая</w:t>
            </w:r>
            <w:proofErr w:type="gramEnd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2C7C2F" w:rsidRPr="00740F61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эмоция? Какой уровень от 0 до 10?</w:t>
            </w:r>
          </w:p>
          <w:p w:rsidR="00897400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Где в теле откликается?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7400" w:rsidRPr="001A5FD1" w:rsidTr="001B05CD">
        <w:tc>
          <w:tcPr>
            <w:tcW w:w="4962" w:type="dxa"/>
          </w:tcPr>
          <w:p w:rsidR="00BF4B0E" w:rsidRDefault="00BF4B0E" w:rsidP="00BF4B0E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«Я вижу сложившуюся ситуацию на рынке и вхожу, цена идёт в обратном направлении» </w:t>
            </w:r>
          </w:p>
          <w:p w:rsidR="002C7C2F" w:rsidRPr="00740F61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Каким ты себя чувствуешь в этот момент? Что чувствуешь, </w:t>
            </w:r>
            <w:proofErr w:type="gramStart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какая</w:t>
            </w:r>
            <w:proofErr w:type="gramEnd"/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2C7C2F" w:rsidRPr="00740F61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эмоция? Какой уровень от 0 до 10?</w:t>
            </w:r>
          </w:p>
          <w:p w:rsidR="00897400" w:rsidRDefault="002C7C2F" w:rsidP="002C7C2F">
            <w:pPr>
              <w:spacing w:before="40"/>
              <w:ind w:left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F6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Где в теле откликается?</w:t>
            </w:r>
          </w:p>
        </w:tc>
        <w:tc>
          <w:tcPr>
            <w:tcW w:w="4962" w:type="dxa"/>
          </w:tcPr>
          <w:p w:rsidR="00897400" w:rsidRPr="001A5FD1" w:rsidRDefault="00897400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1B05CD">
        <w:tc>
          <w:tcPr>
            <w:tcW w:w="4962" w:type="dxa"/>
          </w:tcPr>
          <w:p w:rsidR="00BF4B0E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«Какому маленькому изменению в торговле я буду рад?»</w:t>
            </w:r>
          </w:p>
        </w:tc>
        <w:tc>
          <w:tcPr>
            <w:tcW w:w="4962" w:type="dxa"/>
          </w:tcPr>
          <w:p w:rsidR="00BF4B0E" w:rsidRPr="001A5FD1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208FE" w:rsidRPr="001A5FD1" w:rsidTr="001B05CD">
        <w:tc>
          <w:tcPr>
            <w:tcW w:w="4962" w:type="dxa"/>
          </w:tcPr>
          <w:p w:rsidR="009208FE" w:rsidRDefault="009208FE" w:rsidP="009208FE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9208FE">
              <w:rPr>
                <w:rFonts w:ascii="Times New Roman" w:eastAsia="Times New Roman" w:hAnsi="Times New Roman" w:cs="Times New Roman"/>
                <w:lang w:eastAsia="ru-RU"/>
              </w:rPr>
              <w:t>Представьте, что всё возможно. Какой результат от нашего взаимодействия вы бы хотели получить?</w:t>
            </w:r>
          </w:p>
        </w:tc>
        <w:tc>
          <w:tcPr>
            <w:tcW w:w="4962" w:type="dxa"/>
          </w:tcPr>
          <w:p w:rsidR="009208FE" w:rsidRPr="001A5FD1" w:rsidRDefault="009208F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1B05CD">
        <w:tc>
          <w:tcPr>
            <w:tcW w:w="4962" w:type="dxa"/>
          </w:tcPr>
          <w:p w:rsidR="00BF4B0E" w:rsidRPr="001A5FD1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Самое приятное воспоминание</w:t>
            </w:r>
          </w:p>
        </w:tc>
        <w:tc>
          <w:tcPr>
            <w:tcW w:w="4962" w:type="dxa"/>
          </w:tcPr>
          <w:p w:rsidR="00BF4B0E" w:rsidRPr="001A5FD1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9A3E82">
        <w:trPr>
          <w:trHeight w:val="683"/>
        </w:trPr>
        <w:tc>
          <w:tcPr>
            <w:tcW w:w="4962" w:type="dxa"/>
          </w:tcPr>
          <w:p w:rsidR="00BF4B0E" w:rsidRPr="001A5FD1" w:rsidRDefault="00BF4B0E" w:rsidP="009A3E82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9A3E82">
              <w:rPr>
                <w:rFonts w:ascii="Times New Roman" w:eastAsia="Times New Roman" w:hAnsi="Times New Roman" w:cs="Times New Roman"/>
                <w:lang w:eastAsia="ru-RU"/>
              </w:rPr>
              <w:t>Дополните тем, что считаете нужным</w:t>
            </w:r>
          </w:p>
        </w:tc>
        <w:tc>
          <w:tcPr>
            <w:tcW w:w="4962" w:type="dxa"/>
          </w:tcPr>
          <w:p w:rsidR="00BF4B0E" w:rsidRPr="001A5FD1" w:rsidRDefault="00BF4B0E" w:rsidP="001B05CD">
            <w:pPr>
              <w:numPr>
                <w:ilvl w:val="0"/>
                <w:numId w:val="1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1B05CD">
        <w:tc>
          <w:tcPr>
            <w:tcW w:w="4962" w:type="dxa"/>
          </w:tcPr>
          <w:p w:rsidR="00BF4B0E" w:rsidRPr="001A5FD1" w:rsidRDefault="00BF4B0E" w:rsidP="001B05CD">
            <w:pPr>
              <w:tabs>
                <w:tab w:val="num" w:pos="0"/>
              </w:tabs>
              <w:spacing w:before="40"/>
              <w:rPr>
                <w:rFonts w:ascii="Times New Roman" w:eastAsia="Times New Roman" w:hAnsi="Times New Roman" w:cs="Times New Roman"/>
                <w:lang w:eastAsia="ru-RU"/>
              </w:rPr>
            </w:pPr>
            <w:r w:rsidRPr="001A5FD1">
              <w:rPr>
                <w:rFonts w:ascii="Times New Roman" w:eastAsia="Times New Roman" w:hAnsi="Times New Roman" w:cs="Times New Roman"/>
                <w:lang w:eastAsia="ru-RU"/>
              </w:rPr>
              <w:t>Прочитайте следующее задание, отложите Анкету и выполните небольшое упражнение, результаты которого запишите ниже.</w:t>
            </w:r>
          </w:p>
        </w:tc>
        <w:tc>
          <w:tcPr>
            <w:tcW w:w="4962" w:type="dxa"/>
          </w:tcPr>
          <w:p w:rsidR="00BF4B0E" w:rsidRPr="001A5FD1" w:rsidRDefault="00BF4B0E" w:rsidP="001B05CD">
            <w:pPr>
              <w:tabs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4B0E" w:rsidRPr="001A5FD1" w:rsidTr="001B05CD">
        <w:tc>
          <w:tcPr>
            <w:tcW w:w="4962" w:type="dxa"/>
          </w:tcPr>
          <w:p w:rsidR="00BF4B0E" w:rsidRPr="001A5FD1" w:rsidRDefault="00BF4B0E" w:rsidP="009A3E82">
            <w:pPr>
              <w:numPr>
                <w:ilvl w:val="0"/>
                <w:numId w:val="2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  <w:r w:rsidRPr="000C4743">
              <w:rPr>
                <w:rFonts w:ascii="Times New Roman" w:eastAsia="Times New Roman" w:hAnsi="Times New Roman" w:cs="Times New Roman"/>
                <w:lang w:eastAsia="ru-RU"/>
              </w:rPr>
              <w:t>Выполните у</w:t>
            </w:r>
            <w:r w:rsidRPr="001A5FD1">
              <w:rPr>
                <w:rFonts w:ascii="Times New Roman" w:eastAsia="Times New Roman" w:hAnsi="Times New Roman" w:cs="Times New Roman"/>
                <w:lang w:eastAsia="ru-RU"/>
              </w:rPr>
              <w:t>пражнение "Яблоко"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запишите, что получилось</w:t>
            </w:r>
          </w:p>
        </w:tc>
        <w:tc>
          <w:tcPr>
            <w:tcW w:w="4962" w:type="dxa"/>
          </w:tcPr>
          <w:p w:rsidR="00BF4B0E" w:rsidRPr="000C4743" w:rsidRDefault="00BF4B0E" w:rsidP="001B05CD">
            <w:pPr>
              <w:numPr>
                <w:ilvl w:val="0"/>
                <w:numId w:val="2"/>
              </w:numPr>
              <w:tabs>
                <w:tab w:val="clear" w:pos="720"/>
                <w:tab w:val="num" w:pos="414"/>
              </w:tabs>
              <w:spacing w:before="40"/>
              <w:ind w:left="414" w:hanging="41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D3C31" w:rsidRDefault="00AD3C31" w:rsidP="0002014A"/>
    <w:p w:rsidR="009A3E82" w:rsidRDefault="009A3E82" w:rsidP="009A3E82">
      <w:r>
        <w:t>[Упражнение]</w:t>
      </w:r>
    </w:p>
    <w:p w:rsidR="009A3E82" w:rsidRDefault="009A3E82" w:rsidP="009A3E82"/>
    <w:p w:rsidR="009A3E82" w:rsidRDefault="009A3E82" w:rsidP="009A3E82">
      <w:r>
        <w:t xml:space="preserve">Займите комфортное и удобное положение, желательно сидя, </w:t>
      </w:r>
      <w:proofErr w:type="gramStart"/>
      <w:r>
        <w:t>облокотившись спиной на спинку</w:t>
      </w:r>
      <w:proofErr w:type="gramEnd"/>
      <w:r>
        <w:t xml:space="preserve"> кресла или дивана. Основное условие - Вам должно быть комфортно.</w:t>
      </w:r>
    </w:p>
    <w:p w:rsidR="009A3E82" w:rsidRDefault="009A3E82" w:rsidP="009A3E82"/>
    <w:p w:rsidR="009A3E82" w:rsidRDefault="009A3E82" w:rsidP="009A3E82">
      <w:r>
        <w:t>Подумайте про "Яблоко", представьте его образ. Удерживайте его 15-20 секунд и опишите его максимально подробно.</w:t>
      </w:r>
    </w:p>
    <w:p w:rsidR="009A3E82" w:rsidRDefault="009A3E82" w:rsidP="009A3E82"/>
    <w:p w:rsidR="009A3E82" w:rsidRDefault="009A3E82" w:rsidP="009A3E82">
      <w:r>
        <w:t>Если Вам кто-то помогает, то продолжайте удерживать образ, а помощник пусть запишет всё с Ваших слов.</w:t>
      </w:r>
    </w:p>
    <w:p w:rsidR="009A3E82" w:rsidRDefault="009A3E82" w:rsidP="009A3E82"/>
    <w:p w:rsidR="009A3E82" w:rsidRDefault="009A3E82" w:rsidP="009A3E82">
      <w:r>
        <w:t>В случае если Вы выполняете упражнение самостоятельно, откройте глаза и опишите всё максимально подробно.</w:t>
      </w:r>
    </w:p>
    <w:p w:rsidR="009A3E82" w:rsidRDefault="009A3E82" w:rsidP="0002014A"/>
    <w:p w:rsidR="00AD3C31" w:rsidRDefault="00726162" w:rsidP="0002014A">
      <w:r>
        <w:t>Поздравляю! С этого момента твоя торговля уже изменится, так как ты будешь чуть более внимательно отслеживать своё состояние и то, что с тобой происходит.</w:t>
      </w:r>
    </w:p>
    <w:p w:rsidR="00726162" w:rsidRDefault="00726162" w:rsidP="0002014A"/>
    <w:p w:rsidR="00AD3C31" w:rsidRPr="00D92091" w:rsidRDefault="00726162" w:rsidP="0002014A">
      <w:r>
        <w:t>Фиксируй это – пригодится.</w:t>
      </w:r>
      <w:bookmarkStart w:id="0" w:name="_GoBack"/>
      <w:bookmarkEnd w:id="0"/>
    </w:p>
    <w:sectPr w:rsidR="00AD3C31" w:rsidRPr="00D92091" w:rsidSect="00D9209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B6352"/>
    <w:multiLevelType w:val="multilevel"/>
    <w:tmpl w:val="1F92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CA01B8"/>
    <w:multiLevelType w:val="multilevel"/>
    <w:tmpl w:val="16DEB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31"/>
    <w:rsid w:val="0002014A"/>
    <w:rsid w:val="000A061A"/>
    <w:rsid w:val="002C2FBE"/>
    <w:rsid w:val="002C7C2F"/>
    <w:rsid w:val="004908BE"/>
    <w:rsid w:val="00560C82"/>
    <w:rsid w:val="005C5A60"/>
    <w:rsid w:val="006D24DE"/>
    <w:rsid w:val="00726162"/>
    <w:rsid w:val="00740F61"/>
    <w:rsid w:val="00897400"/>
    <w:rsid w:val="008C540A"/>
    <w:rsid w:val="009208FE"/>
    <w:rsid w:val="009A3E82"/>
    <w:rsid w:val="009A53E1"/>
    <w:rsid w:val="00A33F2F"/>
    <w:rsid w:val="00AD3C31"/>
    <w:rsid w:val="00AE5B35"/>
    <w:rsid w:val="00B6573A"/>
    <w:rsid w:val="00BC23AC"/>
    <w:rsid w:val="00BF4B0E"/>
    <w:rsid w:val="00CB0FAC"/>
    <w:rsid w:val="00D458CE"/>
    <w:rsid w:val="00D76D65"/>
    <w:rsid w:val="00D92091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E"/>
    <w:pPr>
      <w:spacing w:after="0" w:line="240" w:lineRule="auto"/>
    </w:pPr>
    <w:rPr>
      <w:rFonts w:asciiTheme="majorHAnsi" w:hAnsiTheme="majorHAns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E"/>
    <w:pPr>
      <w:spacing w:after="0" w:line="240" w:lineRule="auto"/>
    </w:pPr>
    <w:rPr>
      <w:rFonts w:asciiTheme="majorHAnsi" w:hAnsiTheme="majorHAns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3</Pages>
  <Words>620</Words>
  <Characters>3962</Characters>
  <Application>Microsoft Office Word</Application>
  <DocSecurity>0</DocSecurity>
  <Lines>136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8</cp:revision>
  <dcterms:created xsi:type="dcterms:W3CDTF">2020-06-12T21:10:00Z</dcterms:created>
  <dcterms:modified xsi:type="dcterms:W3CDTF">2020-06-14T19:42:00Z</dcterms:modified>
</cp:coreProperties>
</file>